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CC36F" w14:textId="77777777" w:rsidR="0085455D" w:rsidRDefault="00F01AE1" w:rsidP="00F01AE1">
      <w:pPr>
        <w:jc w:val="center"/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</w:pPr>
      <w:r w:rsidRPr="00F01AE1"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  <w:t xml:space="preserve">Nominations and Elections Committee </w:t>
      </w:r>
    </w:p>
    <w:p w14:paraId="0B66478E" w14:textId="6731F79E" w:rsidR="00F01AE1" w:rsidRDefault="00C73A17" w:rsidP="00F01AE1">
      <w:pPr>
        <w:jc w:val="center"/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  <w:t>Minutes</w:t>
      </w:r>
    </w:p>
    <w:p w14:paraId="6DD3BBB8" w14:textId="77777777" w:rsidR="00F01AE1" w:rsidRPr="00F01AE1" w:rsidRDefault="00F01AE1" w:rsidP="00F01AE1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6ED57754" w14:textId="14551F9A" w:rsidR="00F01AE1" w:rsidRPr="00F01AE1" w:rsidRDefault="00F01AE1" w:rsidP="00F01AE1">
      <w:pPr>
        <w:rPr>
          <w:rFonts w:ascii="Times New Roman" w:hAnsi="Times New Roman" w:cs="Times New Roman"/>
          <w:sz w:val="28"/>
          <w:szCs w:val="28"/>
        </w:rPr>
      </w:pPr>
      <w:r w:rsidRPr="00F01AE1">
        <w:rPr>
          <w:rFonts w:ascii="Times New Roman" w:hAnsi="Times New Roman" w:cs="Times New Roman"/>
          <w:sz w:val="28"/>
          <w:szCs w:val="28"/>
        </w:rPr>
        <w:tab/>
      </w:r>
      <w:r w:rsidRPr="00F01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1AE1">
        <w:rPr>
          <w:rFonts w:ascii="Times New Roman" w:hAnsi="Times New Roman" w:cs="Times New Roman"/>
          <w:b/>
          <w:bCs/>
          <w:sz w:val="28"/>
          <w:szCs w:val="28"/>
        </w:rPr>
        <w:t>Date:</w:t>
      </w:r>
      <w:r w:rsidRPr="00F01AE1">
        <w:rPr>
          <w:rFonts w:ascii="Times New Roman" w:hAnsi="Times New Roman" w:cs="Times New Roman"/>
          <w:sz w:val="28"/>
          <w:szCs w:val="28"/>
        </w:rPr>
        <w:t xml:space="preserve"> </w:t>
      </w:r>
      <w:r w:rsidR="0085455D">
        <w:rPr>
          <w:rFonts w:ascii="Times New Roman" w:hAnsi="Times New Roman" w:cs="Times New Roman"/>
          <w:sz w:val="28"/>
          <w:szCs w:val="28"/>
        </w:rPr>
        <w:t xml:space="preserve"> Friday, </w:t>
      </w:r>
      <w:r w:rsidR="000E18FC">
        <w:rPr>
          <w:rFonts w:ascii="Times New Roman" w:hAnsi="Times New Roman" w:cs="Times New Roman"/>
          <w:sz w:val="28"/>
          <w:szCs w:val="28"/>
        </w:rPr>
        <w:t>1</w:t>
      </w:r>
      <w:r w:rsidR="003A3238">
        <w:rPr>
          <w:rFonts w:ascii="Times New Roman" w:hAnsi="Times New Roman" w:cs="Times New Roman"/>
          <w:sz w:val="28"/>
          <w:szCs w:val="28"/>
        </w:rPr>
        <w:t>1</w:t>
      </w:r>
      <w:r w:rsidRPr="00F01AE1">
        <w:rPr>
          <w:rFonts w:ascii="Times New Roman" w:hAnsi="Times New Roman" w:cs="Times New Roman"/>
          <w:sz w:val="28"/>
          <w:szCs w:val="28"/>
        </w:rPr>
        <w:t>/</w:t>
      </w:r>
      <w:r w:rsidR="003A3238">
        <w:rPr>
          <w:rFonts w:ascii="Times New Roman" w:hAnsi="Times New Roman" w:cs="Times New Roman"/>
          <w:sz w:val="28"/>
          <w:szCs w:val="28"/>
        </w:rPr>
        <w:t>2</w:t>
      </w:r>
      <w:r w:rsidR="000E18FC">
        <w:rPr>
          <w:rFonts w:ascii="Times New Roman" w:hAnsi="Times New Roman" w:cs="Times New Roman"/>
          <w:sz w:val="28"/>
          <w:szCs w:val="28"/>
        </w:rPr>
        <w:t>0</w:t>
      </w:r>
      <w:r w:rsidRPr="00F01AE1">
        <w:rPr>
          <w:rFonts w:ascii="Times New Roman" w:hAnsi="Times New Roman" w:cs="Times New Roman"/>
          <w:sz w:val="28"/>
          <w:szCs w:val="28"/>
        </w:rPr>
        <w:t xml:space="preserve">/2020     </w:t>
      </w:r>
    </w:p>
    <w:p w14:paraId="70701413" w14:textId="3952A0E5" w:rsidR="0085455D" w:rsidRDefault="00F01AE1" w:rsidP="00F502E0">
      <w:pPr>
        <w:ind w:left="1440" w:firstLine="720"/>
        <w:rPr>
          <w:rFonts w:ascii="Times New Roman" w:hAnsi="Times New Roman" w:cs="Times New Roman"/>
          <w:sz w:val="28"/>
          <w:szCs w:val="28"/>
        </w:rPr>
      </w:pPr>
      <w:r w:rsidRPr="00F01AE1">
        <w:rPr>
          <w:rFonts w:ascii="Times New Roman" w:hAnsi="Times New Roman" w:cs="Times New Roman"/>
          <w:b/>
          <w:bCs/>
          <w:sz w:val="28"/>
          <w:szCs w:val="28"/>
        </w:rPr>
        <w:t>Time:</w:t>
      </w:r>
      <w:r w:rsidRPr="00F01AE1">
        <w:rPr>
          <w:rFonts w:ascii="Times New Roman" w:hAnsi="Times New Roman" w:cs="Times New Roman"/>
          <w:sz w:val="28"/>
          <w:szCs w:val="28"/>
        </w:rPr>
        <w:t xml:space="preserve"> 2:00</w:t>
      </w:r>
      <w:r w:rsidR="003A3238">
        <w:rPr>
          <w:rFonts w:ascii="Times New Roman" w:hAnsi="Times New Roman" w:cs="Times New Roman"/>
          <w:sz w:val="28"/>
          <w:szCs w:val="28"/>
        </w:rPr>
        <w:t xml:space="preserve"> </w:t>
      </w:r>
      <w:r w:rsidRPr="00F01AE1">
        <w:rPr>
          <w:rFonts w:ascii="Times New Roman" w:hAnsi="Times New Roman" w:cs="Times New Roman"/>
          <w:sz w:val="28"/>
          <w:szCs w:val="28"/>
        </w:rPr>
        <w:t>pm-</w:t>
      </w:r>
      <w:r w:rsidR="000E18FC">
        <w:rPr>
          <w:rFonts w:ascii="Times New Roman" w:hAnsi="Times New Roman" w:cs="Times New Roman"/>
          <w:sz w:val="28"/>
          <w:szCs w:val="28"/>
        </w:rPr>
        <w:t>3:00</w:t>
      </w:r>
      <w:r w:rsidR="003A3238">
        <w:rPr>
          <w:rFonts w:ascii="Times New Roman" w:hAnsi="Times New Roman" w:cs="Times New Roman"/>
          <w:sz w:val="28"/>
          <w:szCs w:val="28"/>
        </w:rPr>
        <w:t xml:space="preserve"> </w:t>
      </w:r>
      <w:r w:rsidRPr="00F01AE1">
        <w:rPr>
          <w:rFonts w:ascii="Times New Roman" w:hAnsi="Times New Roman" w:cs="Times New Roman"/>
          <w:sz w:val="28"/>
          <w:szCs w:val="28"/>
        </w:rPr>
        <w:t>pm</w:t>
      </w:r>
    </w:p>
    <w:p w14:paraId="6EF0AE18" w14:textId="23F8B6AA" w:rsidR="000E18FC" w:rsidRPr="000E18FC" w:rsidRDefault="000E18FC" w:rsidP="006001A8">
      <w:pPr>
        <w:ind w:firstLine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Zoom: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1A8">
        <w:rPr>
          <w:rFonts w:ascii="Times New Roman" w:hAnsi="Times New Roman" w:cs="Times New Roman"/>
          <w:sz w:val="28"/>
          <w:szCs w:val="28"/>
        </w:rPr>
        <w:t>H</w:t>
      </w:r>
      <w:r w:rsidR="006001A8" w:rsidRPr="006001A8">
        <w:rPr>
          <w:rFonts w:ascii="Times New Roman" w:hAnsi="Times New Roman" w:cs="Times New Roman"/>
          <w:sz w:val="28"/>
          <w:szCs w:val="28"/>
        </w:rPr>
        <w:t>ttps://cccconfer.zoom.us/rec/share/Z1zQLwJtku9Ilna5o38bHUQYGZOXvutW56H2NQUV2HesIuZG6u8ft6Bg-LYeFzP8.C6_-e1IlaXBSQQfc?startTime=1605909469000</w:t>
      </w:r>
    </w:p>
    <w:p w14:paraId="2253B573" w14:textId="77777777" w:rsidR="000E18FC" w:rsidRPr="000E18FC" w:rsidRDefault="000E18FC" w:rsidP="000E18FC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14:paraId="2C43B38B" w14:textId="5DD90838" w:rsidR="0085455D" w:rsidRDefault="000E18FC" w:rsidP="00A41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Committee Members</w:t>
      </w:r>
      <w:r w:rsidR="00A46335" w:rsidRPr="00F502E0">
        <w:rPr>
          <w:rFonts w:ascii="Times New Roman" w:hAnsi="Times New Roman" w:cs="Times New Roman"/>
        </w:rPr>
        <w:t>:</w:t>
      </w:r>
      <w:r w:rsidR="00F502E0" w:rsidRPr="00F502E0">
        <w:rPr>
          <w:rFonts w:ascii="Times New Roman" w:hAnsi="Times New Roman" w:cs="Times New Roman"/>
        </w:rPr>
        <w:t xml:space="preserve"> J. Ashcroft,</w:t>
      </w:r>
      <w:r w:rsidR="00A46335" w:rsidRPr="00F502E0">
        <w:rPr>
          <w:rFonts w:ascii="Times New Roman" w:hAnsi="Times New Roman" w:cs="Times New Roman"/>
        </w:rPr>
        <w:t xml:space="preserve"> </w:t>
      </w:r>
      <w:r w:rsidR="00A41412" w:rsidRPr="00F502E0">
        <w:rPr>
          <w:rFonts w:ascii="Times New Roman" w:hAnsi="Times New Roman" w:cs="Times New Roman"/>
        </w:rPr>
        <w:t>R</w:t>
      </w:r>
      <w:r w:rsidR="00F502E0" w:rsidRPr="00F502E0">
        <w:rPr>
          <w:rFonts w:ascii="Times New Roman" w:hAnsi="Times New Roman" w:cs="Times New Roman"/>
        </w:rPr>
        <w:t>.</w:t>
      </w:r>
      <w:r w:rsidR="00A41412" w:rsidRPr="00F502E0">
        <w:rPr>
          <w:rFonts w:ascii="Times New Roman" w:hAnsi="Times New Roman" w:cs="Times New Roman"/>
        </w:rPr>
        <w:t xml:space="preserve"> D</w:t>
      </w:r>
      <w:r w:rsidR="00F502E0">
        <w:rPr>
          <w:rFonts w:ascii="Times New Roman" w:hAnsi="Times New Roman" w:cs="Times New Roman"/>
        </w:rPr>
        <w:t>’A</w:t>
      </w:r>
      <w:r w:rsidR="00A41412" w:rsidRPr="00F502E0">
        <w:rPr>
          <w:rFonts w:ascii="Times New Roman" w:hAnsi="Times New Roman" w:cs="Times New Roman"/>
        </w:rPr>
        <w:t>mic</w:t>
      </w:r>
      <w:r w:rsidR="009561E3">
        <w:rPr>
          <w:rFonts w:ascii="Times New Roman" w:hAnsi="Times New Roman" w:cs="Times New Roman"/>
        </w:rPr>
        <w:t>o</w:t>
      </w:r>
      <w:r w:rsidR="00A41412" w:rsidRPr="00F502E0">
        <w:rPr>
          <w:rFonts w:ascii="Times New Roman" w:hAnsi="Times New Roman" w:cs="Times New Roman"/>
        </w:rPr>
        <w:t xml:space="preserve">, </w:t>
      </w:r>
      <w:r w:rsidR="00F502E0" w:rsidRPr="00F502E0">
        <w:rPr>
          <w:rFonts w:ascii="Times New Roman" w:hAnsi="Times New Roman" w:cs="Times New Roman"/>
        </w:rPr>
        <w:t>J. Hanley, N.</w:t>
      </w:r>
      <w:r w:rsidR="00A41412" w:rsidRPr="00F502E0">
        <w:rPr>
          <w:rFonts w:ascii="Times New Roman" w:hAnsi="Times New Roman" w:cs="Times New Roman"/>
        </w:rPr>
        <w:t xml:space="preserve"> </w:t>
      </w:r>
      <w:proofErr w:type="spellStart"/>
      <w:r w:rsidR="00F502E0" w:rsidRPr="00F502E0">
        <w:rPr>
          <w:rFonts w:ascii="Times New Roman" w:hAnsi="Times New Roman" w:cs="Times New Roman"/>
        </w:rPr>
        <w:t>R</w:t>
      </w:r>
      <w:r w:rsidR="00A41412" w:rsidRPr="00F502E0">
        <w:rPr>
          <w:rFonts w:ascii="Times New Roman" w:hAnsi="Times New Roman" w:cs="Times New Roman"/>
        </w:rPr>
        <w:t>utzen</w:t>
      </w:r>
      <w:proofErr w:type="spellEnd"/>
    </w:p>
    <w:p w14:paraId="600D049A" w14:textId="77777777" w:rsidR="00F502E0" w:rsidRPr="00F502E0" w:rsidRDefault="00F502E0" w:rsidP="00A41412">
      <w:pPr>
        <w:rPr>
          <w:rFonts w:ascii="Times New Roman" w:hAnsi="Times New Roman" w:cs="Times New Roman"/>
        </w:rPr>
      </w:pPr>
    </w:p>
    <w:p w14:paraId="388DABD0" w14:textId="4FB6F233" w:rsidR="00F502E0" w:rsidRPr="00F502E0" w:rsidRDefault="000E18FC" w:rsidP="00F502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J. Ashcroft</w:t>
      </w:r>
      <w:r w:rsidR="00F502E0" w:rsidRPr="00F502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calls meeting to order at 2 PM</w:t>
      </w:r>
    </w:p>
    <w:p w14:paraId="3B8A36BB" w14:textId="282AEA4D" w:rsidR="00731B5B" w:rsidRPr="00F502E0" w:rsidRDefault="00731B5B" w:rsidP="0085455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F502E0">
        <w:rPr>
          <w:rFonts w:ascii="Times New Roman" w:hAnsi="Times New Roman" w:cs="Times New Roman"/>
        </w:rPr>
        <w:t>Public Comment</w:t>
      </w:r>
    </w:p>
    <w:p w14:paraId="24FCD4FA" w14:textId="0F6EC47D" w:rsidR="00731B5B" w:rsidRPr="00F502E0" w:rsidRDefault="00731B5B" w:rsidP="0085455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F502E0">
        <w:rPr>
          <w:rFonts w:ascii="Times New Roman" w:hAnsi="Times New Roman" w:cs="Times New Roman"/>
        </w:rPr>
        <w:t>New Business</w:t>
      </w:r>
    </w:p>
    <w:p w14:paraId="690AA22F" w14:textId="520394F7" w:rsidR="00A41412" w:rsidRDefault="003A3238" w:rsidP="003A323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of Canvas to nominate and post statements</w:t>
      </w:r>
    </w:p>
    <w:p w14:paraId="274D1FFB" w14:textId="24822368" w:rsidR="002E6DA0" w:rsidRDefault="002E6DA0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the Canvas module accessible?</w:t>
      </w:r>
    </w:p>
    <w:p w14:paraId="2F95171D" w14:textId="5B85CC6D" w:rsidR="002E6DA0" w:rsidRDefault="002E6DA0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 we enroll everyone into a Canvas course?</w:t>
      </w:r>
    </w:p>
    <w:p w14:paraId="37006104" w14:textId="4E2E29E2" w:rsidR="002E6DA0" w:rsidRDefault="002E6DA0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 faculty be able to figure out how to access?</w:t>
      </w:r>
    </w:p>
    <w:p w14:paraId="5C09A4E2" w14:textId="5012BE31" w:rsidR="002E6DA0" w:rsidRDefault="002E6DA0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Contact PCC </w:t>
      </w:r>
      <w:proofErr w:type="gramStart"/>
      <w:r>
        <w:rPr>
          <w:rFonts w:ascii="Times New Roman" w:hAnsi="Times New Roman" w:cs="Times New Roman"/>
        </w:rPr>
        <w:t>on-line;</w:t>
      </w:r>
      <w:proofErr w:type="gramEnd"/>
      <w:r>
        <w:rPr>
          <w:rFonts w:ascii="Times New Roman" w:hAnsi="Times New Roman" w:cs="Times New Roman"/>
        </w:rPr>
        <w:t xml:space="preserve"> every faculty member already enrolled in.</w:t>
      </w:r>
    </w:p>
    <w:p w14:paraId="7A17346A" w14:textId="7DC19DC9" w:rsidR="002E6DA0" w:rsidRDefault="002E6DA0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Create a course faculty are all already enrolled in. </w:t>
      </w:r>
    </w:p>
    <w:p w14:paraId="07CF35F0" w14:textId="62DEE3FD" w:rsidR="002E6DA0" w:rsidRDefault="002E6DA0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Design page so easy to find the statement links, nomination links.</w:t>
      </w:r>
    </w:p>
    <w:p w14:paraId="1BDD4AC9" w14:textId="30C87BC7" w:rsidR="002E6DA0" w:rsidRDefault="002E6DA0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 we nominate people? Previously did through meeting floor. Fill out form. Form can be on Canvas.</w:t>
      </w:r>
    </w:p>
    <w:p w14:paraId="1641452E" w14:textId="69A9C4D0" w:rsidR="002E6DA0" w:rsidRDefault="002E6DA0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Coordinate with HR who is currently employed by PCC and allowed to participate in Academic Senate voting. (422 full-time faculty)</w:t>
      </w:r>
    </w:p>
    <w:p w14:paraId="30F05BB8" w14:textId="4BC836FA" w:rsidR="002E6DA0" w:rsidRDefault="002E6DA0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sabbatical faculty get to vote? On-line makes it easier.</w:t>
      </w:r>
    </w:p>
    <w:p w14:paraId="5AF1E957" w14:textId="2D9FC946" w:rsidR="002E6DA0" w:rsidRDefault="002E6DA0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HR list may not accurate. Call secretaries of each division. Lok at recent retirees.</w:t>
      </w:r>
    </w:p>
    <w:p w14:paraId="65F94C3B" w14:textId="2D9D4771" w:rsidR="002E6DA0" w:rsidRDefault="002E6DA0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Alternative forum? Use e-mail? Compile candidate statements and distribute through Google Docs?</w:t>
      </w:r>
    </w:p>
    <w:p w14:paraId="05CA7CD1" w14:textId="1C75A1A7" w:rsidR="00185F95" w:rsidRDefault="00185F95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Get permission to send out e-mail to everyone from Elections and nominations Committee.</w:t>
      </w:r>
    </w:p>
    <w:p w14:paraId="67C74933" w14:textId="694CFF9D" w:rsidR="00185F95" w:rsidRDefault="00185F95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Google Form for nomination form. Submit and goes to all of us.</w:t>
      </w:r>
    </w:p>
    <w:p w14:paraId="49F71076" w14:textId="7F768178" w:rsidR="00185F95" w:rsidRDefault="00185F95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Announce candidates to college at Senate and call for nominations there.</w:t>
      </w:r>
    </w:p>
    <w:p w14:paraId="210C4E76" w14:textId="77777777" w:rsidR="00185F95" w:rsidRDefault="00185F95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“Website dead idea” John Hanley</w:t>
      </w:r>
    </w:p>
    <w:p w14:paraId="0051CE89" w14:textId="158F113E" w:rsidR="00185F95" w:rsidRDefault="00185F95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Google Doc seems preferred method. </w:t>
      </w:r>
    </w:p>
    <w:p w14:paraId="2C952408" w14:textId="2A85BE0A" w:rsidR="00185F95" w:rsidRDefault="00185F95" w:rsidP="002E6D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Google Doc and Google Form, yes.</w:t>
      </w:r>
    </w:p>
    <w:p w14:paraId="632F4441" w14:textId="7E23B5ED" w:rsidR="006F0F33" w:rsidRDefault="003A3238" w:rsidP="006F0F3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Academic Senate Report November 23</w:t>
      </w:r>
      <w:r w:rsidR="00185F95">
        <w:rPr>
          <w:rFonts w:ascii="Times New Roman" w:hAnsi="Times New Roman" w:cs="Times New Roman"/>
        </w:rPr>
        <w:t>; 3-5 PM.</w:t>
      </w:r>
    </w:p>
    <w:p w14:paraId="40D5A6CE" w14:textId="527AFE13" w:rsidR="007710F8" w:rsidRDefault="007710F8" w:rsidP="006F0F3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Accepting on-line nominations from the Senate floor</w:t>
      </w:r>
    </w:p>
    <w:p w14:paraId="53720704" w14:textId="5883FA05" w:rsidR="00E911FD" w:rsidRDefault="00E911FD" w:rsidP="00E911FD">
      <w:pPr>
        <w:pStyle w:val="ListParagraph"/>
        <w:rPr>
          <w:rFonts w:ascii="Times New Roman" w:hAnsi="Times New Roman" w:cs="Times New Roman"/>
        </w:rPr>
      </w:pPr>
    </w:p>
    <w:p w14:paraId="5A1B7C4A" w14:textId="6B7C00FE" w:rsidR="00E911FD" w:rsidRDefault="00E911FD" w:rsidP="00E911FD">
      <w:pPr>
        <w:pStyle w:val="ListParagraph"/>
        <w:rPr>
          <w:rFonts w:ascii="Times New Roman" w:hAnsi="Times New Roman" w:cs="Times New Roman"/>
        </w:rPr>
      </w:pPr>
    </w:p>
    <w:p w14:paraId="0F3EEF83" w14:textId="77777777" w:rsidR="00E911FD" w:rsidRDefault="00E911FD" w:rsidP="00E911FD">
      <w:pPr>
        <w:pStyle w:val="ListParagraph"/>
        <w:rPr>
          <w:rFonts w:ascii="Times New Roman" w:hAnsi="Times New Roman" w:cs="Times New Roman"/>
        </w:rPr>
      </w:pPr>
    </w:p>
    <w:p w14:paraId="21002C77" w14:textId="7C9FB9B8" w:rsidR="00185F95" w:rsidRDefault="00185F95" w:rsidP="00185F95">
      <w:pPr>
        <w:rPr>
          <w:rFonts w:ascii="Times New Roman" w:hAnsi="Times New Roman" w:cs="Times New Roman"/>
        </w:rPr>
      </w:pPr>
    </w:p>
    <w:tbl>
      <w:tblPr>
        <w:tblW w:w="0" w:type="auto"/>
        <w:tblInd w:w="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6"/>
        <w:gridCol w:w="5199"/>
      </w:tblGrid>
      <w:tr w:rsidR="00C73A17" w:rsidRPr="00E8125A" w14:paraId="08B1CC9B" w14:textId="77777777" w:rsidTr="00121AC7">
        <w:trPr>
          <w:trHeight w:val="313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2AEE9A2A" w14:textId="77777777" w:rsidR="00C73A17" w:rsidRPr="00E8125A" w:rsidRDefault="00C73A17" w:rsidP="00121AC7">
            <w:pPr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Fall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20</w:t>
            </w: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1E9D0411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</w:p>
        </w:tc>
      </w:tr>
      <w:tr w:rsidR="00C73A17" w:rsidRPr="00E8125A" w14:paraId="1954F275" w14:textId="77777777" w:rsidTr="00121AC7">
        <w:trPr>
          <w:trHeight w:val="864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28031447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Academic Senate Board</w:t>
            </w:r>
          </w:p>
          <w:p w14:paraId="192DA397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</w:rPr>
              <w:t xml:space="preserve">Info Item: </w:t>
            </w: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 xml:space="preserve">Request for Members </w:t>
            </w:r>
          </w:p>
          <w:p w14:paraId="06E98963" w14:textId="21443946" w:rsidR="00C73A17" w:rsidRPr="00E8125A" w:rsidRDefault="00A626C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</w:rPr>
              <w:t>a</w:t>
            </w:r>
            <w:r w:rsidR="00C73A17">
              <w:rPr>
                <w:rFonts w:ascii="Arial Narrow" w:eastAsia="Times New Roman" w:hAnsi="Arial Narrow" w:cs="Times New Roman"/>
                <w:color w:val="000000" w:themeColor="text1"/>
              </w:rPr>
              <w:t xml:space="preserve">nd proposed election </w:t>
            </w:r>
            <w:r w:rsidR="00C73A17" w:rsidRPr="00E8125A">
              <w:rPr>
                <w:rFonts w:ascii="Arial Narrow" w:eastAsia="Times New Roman" w:hAnsi="Arial Narrow" w:cs="Times New Roman"/>
                <w:color w:val="000000" w:themeColor="text1"/>
              </w:rPr>
              <w:t>Timeline</w:t>
            </w: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484850EA" w14:textId="246DB0F6" w:rsidR="00C73A17" w:rsidRPr="004513B0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Monday November 23, 202</w:t>
            </w:r>
            <w:r w:rsidR="00A626C7">
              <w:rPr>
                <w:rFonts w:ascii="Arial Narrow" w:eastAsia="Times New Roman" w:hAnsi="Arial Narrow" w:cs="Times New Roman"/>
                <w:b/>
                <w:color w:val="000000" w:themeColor="text1"/>
              </w:rPr>
              <w:t>0</w:t>
            </w:r>
          </w:p>
        </w:tc>
      </w:tr>
      <w:tr w:rsidR="00C73A17" w:rsidRPr="00E8125A" w14:paraId="34479334" w14:textId="77777777" w:rsidTr="00121AC7">
        <w:trPr>
          <w:trHeight w:val="88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6AE636FC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1CD86280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</w:p>
        </w:tc>
      </w:tr>
      <w:tr w:rsidR="00C73A17" w:rsidRPr="00E8125A" w14:paraId="19E51658" w14:textId="77777777" w:rsidTr="00121AC7">
        <w:trPr>
          <w:trHeight w:val="376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38E70F67" w14:textId="77777777" w:rsidR="00C73A17" w:rsidRPr="00E8125A" w:rsidRDefault="00C73A17" w:rsidP="00121AC7">
            <w:pPr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Spring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21</w:t>
            </w: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1346B046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</w:p>
        </w:tc>
      </w:tr>
      <w:tr w:rsidR="00C73A17" w:rsidRPr="00E8125A" w14:paraId="73413A47" w14:textId="77777777" w:rsidTr="00121AC7">
        <w:trPr>
          <w:trHeight w:val="864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0496E831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Academic Senate Board </w:t>
            </w:r>
          </w:p>
          <w:p w14:paraId="2C565873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Information Presentation</w:t>
            </w:r>
          </w:p>
          <w:p w14:paraId="078BF38C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Nomination &amp; Election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T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imeline</w:t>
            </w: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1F0AE514" w14:textId="40272767" w:rsidR="00C73A17" w:rsidRPr="00E8125A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Mon.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February 22, 202</w:t>
            </w:r>
            <w:r w:rsidR="00A626C7"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:  Presenter: 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Jared Ashcroft</w:t>
            </w: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 xml:space="preserve"> </w:t>
            </w:r>
          </w:p>
          <w:p w14:paraId="0002F1FB" w14:textId="793E7A99" w:rsidR="00C73A17" w:rsidRPr="00E8125A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color w:val="000000" w:themeColor="text1"/>
                <w:u w:val="single"/>
              </w:rPr>
              <w:t>A handout will be available at the meeting</w:t>
            </w:r>
          </w:p>
          <w:p w14:paraId="0C09E920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</w:p>
        </w:tc>
      </w:tr>
      <w:tr w:rsidR="00C73A17" w:rsidRPr="00E8125A" w14:paraId="57EFA120" w14:textId="77777777" w:rsidTr="00121AC7">
        <w:trPr>
          <w:trHeight w:val="864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2865B2AC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Nomination Form Distribution</w:t>
            </w: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60843B30" w14:textId="07992FB2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Monday: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March 1, 202</w:t>
            </w:r>
            <w:r w:rsidR="00A626C7"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</w:p>
          <w:p w14:paraId="4BDF7DF3" w14:textId="77777777" w:rsidR="00C73A17" w:rsidRPr="00422E00" w:rsidRDefault="00C73A17" w:rsidP="00121AC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422E0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E-mail to FT Faculty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explaining on-line nomination process</w:t>
            </w:r>
            <w:r w:rsidRPr="00422E0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        </w:t>
            </w:r>
          </w:p>
        </w:tc>
      </w:tr>
      <w:tr w:rsidR="00C73A17" w:rsidRPr="00E8125A" w14:paraId="51DB70BF" w14:textId="77777777" w:rsidTr="00121AC7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1F053E44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Nominations Deadline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273270ED" w14:textId="6EF83080" w:rsidR="00C73A17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Monday March 8, 202</w:t>
            </w:r>
            <w:r w:rsidR="00A626C7"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by Noon</w:t>
            </w:r>
          </w:p>
          <w:p w14:paraId="5522ECBE" w14:textId="77777777" w:rsidR="00C73A17" w:rsidRDefault="00C73A17" w:rsidP="00121AC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Verify and validate</w:t>
            </w:r>
            <w:r w:rsidRPr="007A35B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nominations</w:t>
            </w:r>
            <w:r w:rsidRPr="007A35B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7E11B27" w14:textId="77777777" w:rsidR="00C73A17" w:rsidRPr="007A35B0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7A35B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</w:rPr>
              <w:t>Attn: Judy Benson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</w:rPr>
              <w:t>?</w:t>
            </w:r>
          </w:p>
        </w:tc>
      </w:tr>
      <w:tr w:rsidR="00C73A17" w:rsidRPr="00E8125A" w14:paraId="2B000508" w14:textId="77777777" w:rsidTr="00121AC7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6A813776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Academic Senate Board</w:t>
            </w:r>
          </w:p>
          <w:p w14:paraId="7A398F2B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Nominee(s) Announcement to Senate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0D3654A4" w14:textId="66792DE6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Monday, March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8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</w:t>
            </w:r>
            <w:r w:rsidR="00A626C7"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</w:p>
          <w:p w14:paraId="7859E055" w14:textId="77777777" w:rsidR="00C73A17" w:rsidRPr="007A35B0" w:rsidRDefault="00C73A17" w:rsidP="00121AC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7A35B0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 xml:space="preserve">Additional nominations </w:t>
            </w:r>
            <w:r w:rsidRPr="007A35B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may be taken from the floor at the 3 p.m. Academic Senate Board meeting.</w:t>
            </w:r>
          </w:p>
        </w:tc>
      </w:tr>
      <w:tr w:rsidR="00C73A17" w:rsidRPr="00E8125A" w14:paraId="232A12CD" w14:textId="77777777" w:rsidTr="00121AC7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3ACDC9F7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Platform Statement Deadline* 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03C9DC34" w14:textId="051C17E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Wednesday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Mar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ch 10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</w:t>
            </w:r>
            <w:r w:rsidR="00A626C7"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by Noon</w:t>
            </w:r>
          </w:p>
          <w:p w14:paraId="721177B3" w14:textId="79B6EA11" w:rsidR="00C73A17" w:rsidRPr="007A35B0" w:rsidRDefault="00C73A17" w:rsidP="00121AC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7A35B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Submit</w:t>
            </w:r>
            <w:r w:rsidR="00A626C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to </w:t>
            </w:r>
            <w:r w:rsidR="00A626C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Election and Nominations Committee at </w:t>
            </w:r>
            <w:hyperlink r:id="rId7" w:history="1">
              <w:r w:rsidR="00A626C7" w:rsidRPr="00AD6DA9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jmashcroft@pasadena.edu</w:t>
              </w:r>
            </w:hyperlink>
            <w:r w:rsidR="00A626C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to share through Google Docs</w:t>
            </w:r>
          </w:p>
        </w:tc>
      </w:tr>
      <w:tr w:rsidR="00C73A17" w:rsidRPr="00E8125A" w14:paraId="4296FB60" w14:textId="77777777" w:rsidTr="00121AC7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20201738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Distribute Platform Statements </w:t>
            </w:r>
          </w:p>
          <w:p w14:paraId="0A278388" w14:textId="5CE7D15F" w:rsidR="00C73A17" w:rsidRPr="00E8125A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 xml:space="preserve">Electronically to FT Faculty </w:t>
            </w:r>
            <w:r w:rsidR="009A2627">
              <w:rPr>
                <w:rFonts w:ascii="Arial Narrow" w:eastAsia="Times New Roman" w:hAnsi="Arial Narrow" w:cs="Times New Roman"/>
                <w:color w:val="000000" w:themeColor="text1"/>
              </w:rPr>
              <w:t>as a Google Doc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28EDB71F" w14:textId="6AF3C982" w:rsidR="00C73A17" w:rsidRPr="00422E00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Friday, March 1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</w:t>
            </w:r>
            <w:r w:rsidR="00A626C7"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</w:p>
        </w:tc>
      </w:tr>
      <w:tr w:rsidR="00C73A17" w:rsidRPr="00E8125A" w14:paraId="6D254132" w14:textId="77777777" w:rsidTr="00121AC7">
        <w:trPr>
          <w:trHeight w:val="864"/>
        </w:trPr>
        <w:tc>
          <w:tcPr>
            <w:tcW w:w="3696" w:type="dxa"/>
            <w:shd w:val="clear" w:color="auto" w:fill="auto"/>
            <w:tcMar>
              <w:left w:w="58" w:type="dxa"/>
            </w:tcMar>
            <w:vAlign w:val="center"/>
          </w:tcPr>
          <w:p w14:paraId="353666EB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</w:rPr>
            </w:pPr>
            <w:r>
              <w:rPr>
                <w:rFonts w:ascii="Arial Narrow" w:eastAsia="Times New Roman" w:hAnsi="Arial Narrow" w:cs="Times New Roman"/>
                <w:b/>
              </w:rPr>
              <w:t>Electronic Voting Begins via Election Buddy</w:t>
            </w:r>
            <w:r w:rsidRPr="00E8125A">
              <w:rPr>
                <w:rFonts w:ascii="Arial Narrow" w:eastAsia="Times New Roman" w:hAnsi="Arial Narrow" w:cs="Times New Roman"/>
                <w:b/>
              </w:rPr>
              <w:t xml:space="preserve"> </w:t>
            </w:r>
          </w:p>
        </w:tc>
        <w:tc>
          <w:tcPr>
            <w:tcW w:w="5199" w:type="dxa"/>
            <w:shd w:val="clear" w:color="auto" w:fill="auto"/>
            <w:tcMar>
              <w:left w:w="58" w:type="dxa"/>
            </w:tcMar>
            <w:vAlign w:val="center"/>
          </w:tcPr>
          <w:p w14:paraId="0317256F" w14:textId="2FEC1C78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Monday, March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15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</w:t>
            </w:r>
            <w:r w:rsidR="00A626C7"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</w:p>
          <w:p w14:paraId="2A03C18F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</w:p>
        </w:tc>
      </w:tr>
      <w:tr w:rsidR="00C73A17" w:rsidRPr="00E8125A" w14:paraId="5901EF68" w14:textId="77777777" w:rsidTr="00121AC7">
        <w:trPr>
          <w:trHeight w:val="864"/>
        </w:trPr>
        <w:tc>
          <w:tcPr>
            <w:tcW w:w="3696" w:type="dxa"/>
            <w:shd w:val="clear" w:color="auto" w:fill="auto"/>
            <w:tcMar>
              <w:left w:w="58" w:type="dxa"/>
            </w:tcMar>
            <w:vAlign w:val="center"/>
          </w:tcPr>
          <w:p w14:paraId="49431F7D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</w:rPr>
            </w:pPr>
            <w:r w:rsidRPr="00E8125A">
              <w:rPr>
                <w:rFonts w:ascii="Arial Narrow" w:eastAsia="Times New Roman" w:hAnsi="Arial Narrow" w:cs="Times New Roman"/>
                <w:b/>
              </w:rPr>
              <w:t xml:space="preserve">Ballot Return Deadline </w:t>
            </w:r>
          </w:p>
        </w:tc>
        <w:tc>
          <w:tcPr>
            <w:tcW w:w="5199" w:type="dxa"/>
            <w:shd w:val="clear" w:color="auto" w:fill="auto"/>
            <w:tcMar>
              <w:left w:w="58" w:type="dxa"/>
            </w:tcMar>
            <w:vAlign w:val="center"/>
          </w:tcPr>
          <w:p w14:paraId="2F1BCFDC" w14:textId="5EBD6854" w:rsidR="00C73A17" w:rsidRPr="001C09AB" w:rsidRDefault="00C73A17" w:rsidP="00121AC7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Wednesday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,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March 31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</w:t>
            </w:r>
            <w:r w:rsidR="00A626C7"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    2PM   </w:t>
            </w: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 xml:space="preserve"> to Mail Room Ballot Box C129</w:t>
            </w:r>
          </w:p>
        </w:tc>
      </w:tr>
      <w:tr w:rsidR="00C73A17" w:rsidRPr="00E8125A" w14:paraId="7BB4E2BB" w14:textId="77777777" w:rsidTr="00121AC7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3A4A435F" w14:textId="77777777" w:rsidR="00C73A17" w:rsidRPr="00422E00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Ballot Results/Announcement 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4E075E24" w14:textId="375BA683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Wednesday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,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March 31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</w:t>
            </w:r>
            <w:r w:rsidR="00A626C7"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 </w:t>
            </w:r>
          </w:p>
          <w:p w14:paraId="0BB361A0" w14:textId="0C6A9B27" w:rsidR="00C73A17" w:rsidRPr="00422E00" w:rsidRDefault="00C73A17" w:rsidP="00121AC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422E0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Once the count is complete, the Committee Chair will immediately notify the Senate President. The Senate President will call the winners.</w:t>
            </w:r>
            <w:r w:rsidR="009A262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F</w:t>
            </w:r>
            <w:r w:rsidRPr="00422E0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aculty will then be notified by email.</w:t>
            </w:r>
          </w:p>
        </w:tc>
      </w:tr>
      <w:tr w:rsidR="00C73A17" w:rsidRPr="00E8125A" w14:paraId="52A21B30" w14:textId="77777777" w:rsidTr="00121AC7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656B1532" w14:textId="77777777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Ballot Results Presented to Academic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br/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Senate Board 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58190358" w14:textId="61A94F7F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Monday April 5, 202</w:t>
            </w:r>
            <w:r w:rsidR="00A626C7"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 </w:t>
            </w:r>
          </w:p>
        </w:tc>
      </w:tr>
      <w:tr w:rsidR="00C73A17" w:rsidRPr="00E8125A" w14:paraId="643B186F" w14:textId="77777777" w:rsidTr="00121AC7">
        <w:trPr>
          <w:trHeight w:val="376"/>
        </w:trPr>
        <w:tc>
          <w:tcPr>
            <w:tcW w:w="3696" w:type="dxa"/>
            <w:tcMar>
              <w:left w:w="58" w:type="dxa"/>
            </w:tcMar>
          </w:tcPr>
          <w:p w14:paraId="2FF9E092" w14:textId="76C2AF45" w:rsidR="00C73A17" w:rsidRPr="00E8125A" w:rsidRDefault="00C73A17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>ASCCC Spring Plenary</w:t>
            </w:r>
          </w:p>
        </w:tc>
        <w:tc>
          <w:tcPr>
            <w:tcW w:w="5199" w:type="dxa"/>
            <w:tcMar>
              <w:left w:w="58" w:type="dxa"/>
            </w:tcMar>
          </w:tcPr>
          <w:p w14:paraId="20291C9B" w14:textId="37FB3DBF" w:rsidR="00C73A17" w:rsidRPr="00E8125A" w:rsidRDefault="007E7582" w:rsidP="00121AC7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</w:rPr>
              <w:t xml:space="preserve">Newly elected executive board attends </w:t>
            </w:r>
            <w:r w:rsidR="009A2627">
              <w:rPr>
                <w:rFonts w:ascii="Arial Narrow" w:eastAsia="Times New Roman" w:hAnsi="Arial Narrow" w:cs="Times New Roman"/>
                <w:color w:val="000000" w:themeColor="text1"/>
              </w:rPr>
              <w:t>April 15-17, 2021</w:t>
            </w:r>
          </w:p>
        </w:tc>
      </w:tr>
    </w:tbl>
    <w:p w14:paraId="7A1C4E23" w14:textId="77777777" w:rsidR="00C73A17" w:rsidRPr="00C73A17" w:rsidRDefault="00C73A17" w:rsidP="00C73A17">
      <w:pPr>
        <w:rPr>
          <w:rFonts w:ascii="Times New Roman" w:hAnsi="Times New Roman" w:cs="Times New Roman"/>
        </w:rPr>
      </w:pPr>
    </w:p>
    <w:p w14:paraId="628E67A1" w14:textId="77CA5001" w:rsidR="00E626AA" w:rsidRPr="005D14FD" w:rsidRDefault="00731B5B" w:rsidP="005D14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Adjourn Meeting</w:t>
      </w:r>
    </w:p>
    <w:sectPr w:rsidR="00E626AA" w:rsidRPr="005D14F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29AB7" w14:textId="77777777" w:rsidR="002D72CF" w:rsidRDefault="002D72CF" w:rsidP="00F01AE1">
      <w:r>
        <w:separator/>
      </w:r>
    </w:p>
  </w:endnote>
  <w:endnote w:type="continuationSeparator" w:id="0">
    <w:p w14:paraId="6BE37BBC" w14:textId="77777777" w:rsidR="002D72CF" w:rsidRDefault="002D72CF" w:rsidP="00F0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31974" w14:textId="77777777" w:rsidR="002D72CF" w:rsidRDefault="002D72CF" w:rsidP="00F01AE1">
      <w:r>
        <w:separator/>
      </w:r>
    </w:p>
  </w:footnote>
  <w:footnote w:type="continuationSeparator" w:id="0">
    <w:p w14:paraId="128007A7" w14:textId="77777777" w:rsidR="002D72CF" w:rsidRDefault="002D72CF" w:rsidP="00F01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5CC7C" w14:textId="6C17E42A" w:rsidR="0085455D" w:rsidRDefault="0085455D">
    <w:pPr>
      <w:pStyle w:val="Header"/>
    </w:pPr>
    <w:r>
      <w:rPr>
        <w:rFonts w:ascii="Times New Roman"/>
        <w:noProof/>
        <w:sz w:val="20"/>
      </w:rPr>
      <w:drawing>
        <wp:inline distT="0" distB="0" distL="0" distR="0" wp14:anchorId="6B991544" wp14:editId="6AD1D533">
          <wp:extent cx="916568" cy="644651"/>
          <wp:effectExtent l="0" t="0" r="0" b="0"/>
          <wp:docPr id="3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6568" cy="644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B7A74"/>
    <w:multiLevelType w:val="hybridMultilevel"/>
    <w:tmpl w:val="2CD2C61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2001020F"/>
    <w:multiLevelType w:val="hybridMultilevel"/>
    <w:tmpl w:val="5CD01E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F1883"/>
    <w:multiLevelType w:val="hybridMultilevel"/>
    <w:tmpl w:val="3EB079C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54CF6349"/>
    <w:multiLevelType w:val="hybridMultilevel"/>
    <w:tmpl w:val="5644FD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AE1"/>
    <w:rsid w:val="000E18FC"/>
    <w:rsid w:val="00185F95"/>
    <w:rsid w:val="001E08AF"/>
    <w:rsid w:val="002D447F"/>
    <w:rsid w:val="002D72CF"/>
    <w:rsid w:val="002E6DA0"/>
    <w:rsid w:val="00390274"/>
    <w:rsid w:val="003A3238"/>
    <w:rsid w:val="003E1391"/>
    <w:rsid w:val="00432A34"/>
    <w:rsid w:val="005D14FD"/>
    <w:rsid w:val="006001A8"/>
    <w:rsid w:val="0063093D"/>
    <w:rsid w:val="006C7D06"/>
    <w:rsid w:val="006F0F33"/>
    <w:rsid w:val="00731B5B"/>
    <w:rsid w:val="007710F8"/>
    <w:rsid w:val="007E7582"/>
    <w:rsid w:val="0085455D"/>
    <w:rsid w:val="009561E3"/>
    <w:rsid w:val="009A2627"/>
    <w:rsid w:val="00A26C59"/>
    <w:rsid w:val="00A41412"/>
    <w:rsid w:val="00A46335"/>
    <w:rsid w:val="00A626C7"/>
    <w:rsid w:val="00A77B60"/>
    <w:rsid w:val="00A87082"/>
    <w:rsid w:val="00AA3730"/>
    <w:rsid w:val="00BA0447"/>
    <w:rsid w:val="00C73A17"/>
    <w:rsid w:val="00CE711D"/>
    <w:rsid w:val="00CF1FF1"/>
    <w:rsid w:val="00E911FD"/>
    <w:rsid w:val="00EB69C9"/>
    <w:rsid w:val="00F01AE1"/>
    <w:rsid w:val="00F5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2BF10"/>
  <w15:chartTrackingRefBased/>
  <w15:docId w15:val="{DFCE2A0B-370E-FF4D-B502-C0251DB1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A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AE1"/>
  </w:style>
  <w:style w:type="paragraph" w:styleId="Footer">
    <w:name w:val="footer"/>
    <w:basedOn w:val="Normal"/>
    <w:link w:val="FooterChar"/>
    <w:uiPriority w:val="99"/>
    <w:unhideWhenUsed/>
    <w:rsid w:val="00F01A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AE1"/>
  </w:style>
  <w:style w:type="paragraph" w:styleId="ListParagraph">
    <w:name w:val="List Paragraph"/>
    <w:basedOn w:val="Normal"/>
    <w:uiPriority w:val="34"/>
    <w:qFormat/>
    <w:rsid w:val="00F01A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45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26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96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mashcroft@pasaden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I. Jaramillo</dc:creator>
  <cp:keywords/>
  <dc:description/>
  <cp:lastModifiedBy>Jared M. Ashcroft</cp:lastModifiedBy>
  <cp:revision>8</cp:revision>
  <dcterms:created xsi:type="dcterms:W3CDTF">2020-11-20T20:58:00Z</dcterms:created>
  <dcterms:modified xsi:type="dcterms:W3CDTF">2020-11-20T23:30:00Z</dcterms:modified>
</cp:coreProperties>
</file>