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8B1A5D" w14:textId="77777777" w:rsidR="000E4905" w:rsidRDefault="000E4905" w:rsidP="000E4905">
      <w:r>
        <w:t>DRAFT – MINUTES</w:t>
      </w:r>
    </w:p>
    <w:p w14:paraId="3E7F2AEA" w14:textId="77777777" w:rsidR="000E4905" w:rsidRDefault="000E4905" w:rsidP="000E4905">
      <w:r>
        <w:t>LEARNING ASSESSMENT COMMITTEE</w:t>
      </w:r>
    </w:p>
    <w:p w14:paraId="2F9E37A3" w14:textId="58D6F3CB" w:rsidR="000E4905" w:rsidRDefault="000E4905" w:rsidP="000E4905">
      <w:r>
        <w:t xml:space="preserve">Thursday, </w:t>
      </w:r>
      <w:r w:rsidR="00525E13">
        <w:t>April 9</w:t>
      </w:r>
      <w:r>
        <w:t>, 20</w:t>
      </w:r>
      <w:r w:rsidR="00525E13">
        <w:t>20</w:t>
      </w:r>
    </w:p>
    <w:p w14:paraId="63C93FE1" w14:textId="45A394BA" w:rsidR="000E4905" w:rsidRDefault="00525E13" w:rsidP="000E4905">
      <w:r>
        <w:t>Via Zoom</w:t>
      </w:r>
    </w:p>
    <w:p w14:paraId="3AA48882" w14:textId="77777777" w:rsidR="000E4905" w:rsidRDefault="000E4905" w:rsidP="000E4905"/>
    <w:p w14:paraId="5515C109" w14:textId="77777777" w:rsidR="000E4905" w:rsidRDefault="000E4905" w:rsidP="000E4905">
      <w:r>
        <w:t>LIST OF MEMBERS PRESENT:</w:t>
      </w:r>
    </w:p>
    <w:p w14:paraId="3E9B5FFE" w14:textId="77777777" w:rsidR="000E4905" w:rsidRDefault="000E4905" w:rsidP="000E4905">
      <w:r>
        <w:t>Melissa Anderson (Co-Chair)</w:t>
      </w:r>
    </w:p>
    <w:p w14:paraId="69BE786D" w14:textId="77777777" w:rsidR="000E4905" w:rsidRDefault="000E4905" w:rsidP="000E4905">
      <w:r>
        <w:t>Jennifer Fiebig (Co-Chair)</w:t>
      </w:r>
    </w:p>
    <w:p w14:paraId="4B1ECFAE" w14:textId="77777777" w:rsidR="000E4905" w:rsidRDefault="000E4905" w:rsidP="000E4905"/>
    <w:p w14:paraId="690E53C8" w14:textId="77777777" w:rsidR="000E4905" w:rsidRPr="007A645F" w:rsidRDefault="000E4905" w:rsidP="000E4905">
      <w:pPr>
        <w:rPr>
          <w:color w:val="000000" w:themeColor="text1"/>
        </w:rPr>
      </w:pPr>
      <w:r w:rsidRPr="007A645F">
        <w:rPr>
          <w:color w:val="000000" w:themeColor="text1"/>
        </w:rPr>
        <w:t>Salvador Diaz</w:t>
      </w:r>
      <w:r w:rsidR="00A05D50" w:rsidRPr="007A645F">
        <w:rPr>
          <w:color w:val="000000" w:themeColor="text1"/>
        </w:rPr>
        <w:t xml:space="preserve"> </w:t>
      </w:r>
      <w:r w:rsidR="00E916B6" w:rsidRPr="007A645F">
        <w:rPr>
          <w:color w:val="000000" w:themeColor="text1"/>
        </w:rPr>
        <w:t xml:space="preserve"> (ETCWD)</w:t>
      </w:r>
    </w:p>
    <w:p w14:paraId="55D29B98" w14:textId="77777777" w:rsidR="000E4905" w:rsidRPr="007A645F" w:rsidRDefault="000E4905" w:rsidP="000E4905">
      <w:pPr>
        <w:rPr>
          <w:color w:val="000000" w:themeColor="text1"/>
        </w:rPr>
      </w:pPr>
      <w:bookmarkStart w:id="0" w:name="_Hlk24638706"/>
      <w:r w:rsidRPr="007A645F">
        <w:rPr>
          <w:color w:val="000000" w:themeColor="text1"/>
        </w:rPr>
        <w:t xml:space="preserve">Zachary Matthews </w:t>
      </w:r>
      <w:bookmarkEnd w:id="0"/>
      <w:r w:rsidRPr="007A645F">
        <w:rPr>
          <w:color w:val="000000" w:themeColor="text1"/>
        </w:rPr>
        <w:t>(PCA)</w:t>
      </w:r>
    </w:p>
    <w:p w14:paraId="3C219290" w14:textId="7C98E9AB" w:rsidR="00440508" w:rsidRPr="007A645F" w:rsidRDefault="00440508" w:rsidP="000E4905">
      <w:r w:rsidRPr="007A645F">
        <w:t>Adrine Reganian (Health Sciences)</w:t>
      </w:r>
    </w:p>
    <w:p w14:paraId="0BA8014B" w14:textId="0C4B3449" w:rsidR="000E4905" w:rsidRPr="007A645F" w:rsidRDefault="000E4905" w:rsidP="000E4905">
      <w:r w:rsidRPr="007A645F">
        <w:t>Albert Shin (Social Sciences)</w:t>
      </w:r>
    </w:p>
    <w:p w14:paraId="2C1490DE" w14:textId="77777777" w:rsidR="00440508" w:rsidRDefault="00440508" w:rsidP="00440508">
      <w:r w:rsidRPr="007A645F">
        <w:t>Agnes Ventura (Math)</w:t>
      </w:r>
    </w:p>
    <w:p w14:paraId="00FBCE0C" w14:textId="77777777" w:rsidR="00440508" w:rsidRDefault="00440508"/>
    <w:p w14:paraId="725F3E80" w14:textId="77777777" w:rsidR="000E4905" w:rsidRPr="000E4905" w:rsidRDefault="000E4905">
      <w:pPr>
        <w:rPr>
          <w:u w:val="single"/>
        </w:rPr>
      </w:pPr>
      <w:r w:rsidRPr="000E4905">
        <w:rPr>
          <w:u w:val="single"/>
        </w:rPr>
        <w:t>Not Present</w:t>
      </w:r>
    </w:p>
    <w:p w14:paraId="4AEDB287" w14:textId="77777777" w:rsidR="00A05D50" w:rsidRDefault="00A05D50">
      <w:r>
        <w:t>Jared Ashcroft (Natural Sciences)</w:t>
      </w:r>
    </w:p>
    <w:p w14:paraId="1BE6D2F7" w14:textId="77777777" w:rsidR="000E4905" w:rsidRDefault="000E4905">
      <w:r>
        <w:t>Mariella Baldo</w:t>
      </w:r>
      <w:r w:rsidR="00E916B6">
        <w:t xml:space="preserve"> (CEE)</w:t>
      </w:r>
    </w:p>
    <w:p w14:paraId="3A4B05DF" w14:textId="77777777" w:rsidR="00440508" w:rsidRPr="00245B25" w:rsidRDefault="00440508" w:rsidP="00440508">
      <w:pPr>
        <w:rPr>
          <w:color w:val="000000" w:themeColor="text1"/>
        </w:rPr>
      </w:pPr>
      <w:r w:rsidRPr="00245B25">
        <w:rPr>
          <w:color w:val="000000" w:themeColor="text1"/>
        </w:rPr>
        <w:t>Walter Butler (Library)</w:t>
      </w:r>
    </w:p>
    <w:p w14:paraId="2345EE43" w14:textId="790E1385" w:rsidR="00440508" w:rsidRPr="00440508" w:rsidRDefault="00440508">
      <w:pPr>
        <w:rPr>
          <w:color w:val="000000" w:themeColor="text1"/>
        </w:rPr>
      </w:pPr>
      <w:r w:rsidRPr="00245B25">
        <w:rPr>
          <w:color w:val="000000" w:themeColor="text1"/>
        </w:rPr>
        <w:t>April Kawaoka (VAMS)</w:t>
      </w:r>
    </w:p>
    <w:p w14:paraId="0138131E" w14:textId="43AEC846" w:rsidR="000E4905" w:rsidRDefault="000E4905">
      <w:r>
        <w:t>Wendy Lucko</w:t>
      </w:r>
      <w:r w:rsidR="00E916B6">
        <w:t xml:space="preserve"> (ETEWD)</w:t>
      </w:r>
    </w:p>
    <w:p w14:paraId="5F422104" w14:textId="77777777" w:rsidR="000E4905" w:rsidRDefault="000E4905">
      <w:r>
        <w:t>Barbara Naylor</w:t>
      </w:r>
      <w:r w:rsidR="00A05D50">
        <w:t xml:space="preserve"> (PCA)</w:t>
      </w:r>
    </w:p>
    <w:p w14:paraId="06F97C5C" w14:textId="77777777" w:rsidR="000E4905" w:rsidRDefault="000E4905">
      <w:r>
        <w:t>Loknath Persaud</w:t>
      </w:r>
      <w:r w:rsidR="00A05D50">
        <w:t xml:space="preserve"> (Languages/ESL)</w:t>
      </w:r>
    </w:p>
    <w:p w14:paraId="2C249590" w14:textId="77777777" w:rsidR="00245B25" w:rsidRDefault="00245B25" w:rsidP="00245B25">
      <w:r>
        <w:t>Charlene Potter (Languages/ESL)</w:t>
      </w:r>
    </w:p>
    <w:p w14:paraId="5D2AC9D4" w14:textId="77777777" w:rsidR="000E4905" w:rsidRDefault="000E4905"/>
    <w:p w14:paraId="4D8DC51F" w14:textId="620A402B" w:rsidR="00721CBF" w:rsidRDefault="00E916B6">
      <w:r>
        <w:t xml:space="preserve">A. CALL TO ORDER: </w:t>
      </w:r>
      <w:r w:rsidR="0047746D">
        <w:t>Melissa Anderson</w:t>
      </w:r>
      <w:r w:rsidR="005E025E">
        <w:t xml:space="preserve"> moved to begin the meeting </w:t>
      </w:r>
      <w:r w:rsidR="00721CBF">
        <w:t>at 12:0</w:t>
      </w:r>
      <w:r w:rsidR="0047746D">
        <w:t>3</w:t>
      </w:r>
      <w:r>
        <w:t>pm</w:t>
      </w:r>
    </w:p>
    <w:p w14:paraId="52D020CF" w14:textId="77777777" w:rsidR="00721CBF" w:rsidRDefault="00721CBF"/>
    <w:p w14:paraId="15878A48" w14:textId="19931B28" w:rsidR="005E025E" w:rsidRDefault="00E916B6">
      <w:r>
        <w:t xml:space="preserve">B. APPROVAL OF MINUTES, </w:t>
      </w:r>
      <w:r w:rsidR="005E025E">
        <w:t>A</w:t>
      </w:r>
      <w:r w:rsidR="00245B25">
        <w:t>s</w:t>
      </w:r>
      <w:r w:rsidR="005E025E">
        <w:t xml:space="preserve"> a </w:t>
      </w:r>
      <w:r w:rsidR="00245B25">
        <w:t xml:space="preserve">quorum was not </w:t>
      </w:r>
      <w:r w:rsidR="00B61E3D">
        <w:t>reached</w:t>
      </w:r>
      <w:r w:rsidR="005E025E">
        <w:t xml:space="preserve">, minutes from </w:t>
      </w:r>
      <w:r w:rsidR="00065A53">
        <w:t>the February</w:t>
      </w:r>
      <w:r w:rsidR="007A645F">
        <w:t xml:space="preserve"> meeting</w:t>
      </w:r>
      <w:r w:rsidR="0047746D">
        <w:t xml:space="preserve"> </w:t>
      </w:r>
      <w:r w:rsidR="005E025E">
        <w:t>will have to wait to be approved</w:t>
      </w:r>
      <w:r w:rsidR="00245B25">
        <w:t xml:space="preserve"> </w:t>
      </w:r>
      <w:r w:rsidR="00B61E3D">
        <w:t>until</w:t>
      </w:r>
      <w:r w:rsidR="00245B25">
        <w:t xml:space="preserve"> the</w:t>
      </w:r>
      <w:r w:rsidR="007A645F">
        <w:t xml:space="preserve"> May meeting</w:t>
      </w:r>
      <w:r w:rsidR="00245B25">
        <w:t>.</w:t>
      </w:r>
    </w:p>
    <w:p w14:paraId="0BD0A0E9" w14:textId="77777777" w:rsidR="005E025E" w:rsidRDefault="005E025E"/>
    <w:p w14:paraId="5DB9B953" w14:textId="4CBCD2CB" w:rsidR="00CD3192" w:rsidRDefault="005E025E">
      <w:r>
        <w:t xml:space="preserve">C.  </w:t>
      </w:r>
      <w:r w:rsidR="00CD3192">
        <w:t xml:space="preserve">NEW BUSINESS: </w:t>
      </w:r>
    </w:p>
    <w:p w14:paraId="02EF9FD9" w14:textId="1C6383BB" w:rsidR="0047746D" w:rsidRDefault="0047746D">
      <w:r>
        <w:t xml:space="preserve">1.  Welcome/Introduction.  Unexpected Positives.  Members discussed what has been working well </w:t>
      </w:r>
      <w:r w:rsidR="007A645F">
        <w:t xml:space="preserve">for them in this remote environment.  Most comments highlighted </w:t>
      </w:r>
      <w:r>
        <w:t xml:space="preserve">the support </w:t>
      </w:r>
      <w:r w:rsidR="007A645F">
        <w:t xml:space="preserve">we receive from other and knowing that we're all </w:t>
      </w:r>
      <w:r>
        <w:t xml:space="preserve">in the same boat. </w:t>
      </w:r>
    </w:p>
    <w:p w14:paraId="0987C9ED" w14:textId="395A4C89" w:rsidR="0047746D" w:rsidRDefault="0047746D"/>
    <w:p w14:paraId="5836E987" w14:textId="6A311844" w:rsidR="0047746D" w:rsidRDefault="0047746D">
      <w:r>
        <w:t xml:space="preserve">2.  Remote SLO Plan.  </w:t>
      </w:r>
      <w:r w:rsidR="007A645F">
        <w:t>Even though spring classes are remote, course assessment needs to continue this semester.  A discussion ensued surrounding how the LAC can support faculty.  A</w:t>
      </w:r>
      <w:r w:rsidR="00062C63">
        <w:t xml:space="preserve">n </w:t>
      </w:r>
      <w:r w:rsidR="00C138ED">
        <w:t xml:space="preserve">idea </w:t>
      </w:r>
      <w:r w:rsidR="00062C63">
        <w:t xml:space="preserve">was proposed that perhaps </w:t>
      </w:r>
      <w:r w:rsidR="007A645F">
        <w:t xml:space="preserve">faculty would appreciate a simplified assessment rubric and PCC could move to having a default </w:t>
      </w:r>
      <w:r w:rsidR="00065A53">
        <w:t>3-point</w:t>
      </w:r>
      <w:r w:rsidR="007A645F">
        <w:t xml:space="preserve"> assessment rubric </w:t>
      </w:r>
      <w:r w:rsidR="007A645F" w:rsidRPr="007A645F">
        <w:t>(not met, met, or exceeds expectations)</w:t>
      </w:r>
      <w:r w:rsidR="007A645F">
        <w:t xml:space="preserve"> vs. the current 5</w:t>
      </w:r>
      <w:r w:rsidR="00065A53">
        <w:t>-</w:t>
      </w:r>
      <w:r w:rsidR="007A645F">
        <w:t>point</w:t>
      </w:r>
      <w:r w:rsidR="00C138ED">
        <w:t xml:space="preserve"> </w:t>
      </w:r>
      <w:r w:rsidR="007A645F">
        <w:t xml:space="preserve">rubric that correlates to letter grades.  This idea was brought forward considering it might be easier for faculty given </w:t>
      </w:r>
      <w:r w:rsidR="006F2216">
        <w:t xml:space="preserve">that </w:t>
      </w:r>
      <w:r w:rsidR="007A645F">
        <w:t>the college might have a Pass/No Pass/Grade option</w:t>
      </w:r>
      <w:r w:rsidR="006F2216">
        <w:t xml:space="preserve"> this semester</w:t>
      </w:r>
      <w:r w:rsidR="007A645F">
        <w:t xml:space="preserve">.  </w:t>
      </w:r>
      <w:r w:rsidR="00065A53">
        <w:t>However,</w:t>
      </w:r>
      <w:r w:rsidR="007A645F">
        <w:t xml:space="preserve"> and after much debate, the committee decided that now is not the time to introduce new assessment </w:t>
      </w:r>
      <w:r w:rsidR="006F2216">
        <w:t>rubrics/</w:t>
      </w:r>
      <w:r w:rsidR="007A645F">
        <w:t xml:space="preserve">procedures.  </w:t>
      </w:r>
      <w:r w:rsidR="006F2216">
        <w:t xml:space="preserve">One key point, we should focus on </w:t>
      </w:r>
      <w:r w:rsidR="00C138ED">
        <w:t xml:space="preserve">the integrity of all the past </w:t>
      </w:r>
      <w:r w:rsidR="006F2216">
        <w:t>data/</w:t>
      </w:r>
      <w:r w:rsidR="00C138ED">
        <w:t xml:space="preserve">work and </w:t>
      </w:r>
      <w:r w:rsidR="006F2216">
        <w:t>not</w:t>
      </w:r>
      <w:r w:rsidR="00C138ED">
        <w:t xml:space="preserve"> change for a couple of semesters</w:t>
      </w:r>
      <w:r w:rsidR="00065A53">
        <w:t xml:space="preserve"> to a 3-point system only to return to a 5-point system at some point</w:t>
      </w:r>
      <w:r w:rsidR="00C138ED">
        <w:t xml:space="preserve">.  </w:t>
      </w:r>
      <w:r w:rsidR="006F2216">
        <w:t>A letter will be drafted by the committee highlighting how assessment will proceed this semester</w:t>
      </w:r>
      <w:r w:rsidR="00065A53">
        <w:t>.  This communication needs</w:t>
      </w:r>
      <w:r w:rsidR="006F2216">
        <w:t xml:space="preserve"> to be vetted </w:t>
      </w:r>
      <w:r w:rsidR="006F2216">
        <w:lastRenderedPageBreak/>
        <w:t xml:space="preserve">through the </w:t>
      </w:r>
      <w:r w:rsidR="00065A53">
        <w:t>Office</w:t>
      </w:r>
      <w:r w:rsidR="006F2216">
        <w:t xml:space="preserve"> of Instruction and the faculty union.  The committee should have a draft of the letter to edit after spring break</w:t>
      </w:r>
      <w:r w:rsidR="00065A53">
        <w:t xml:space="preserve"> which will ultimately be </w:t>
      </w:r>
      <w:r w:rsidR="006F2216">
        <w:t>forward</w:t>
      </w:r>
      <w:r w:rsidR="00065A53">
        <w:t>ed</w:t>
      </w:r>
      <w:r w:rsidR="006F2216">
        <w:t xml:space="preserve"> to Stephanie Fleming's office. </w:t>
      </w:r>
    </w:p>
    <w:p w14:paraId="17B3CFEC" w14:textId="683C3F1D" w:rsidR="00BF7D50" w:rsidRDefault="00BF7D50"/>
    <w:p w14:paraId="077AD3FE" w14:textId="49EB9BA7" w:rsidR="00B45A84" w:rsidRDefault="00BF7D50">
      <w:r>
        <w:t xml:space="preserve">3.  Rename Some Items in eLumen.  Discussion started around should the committee change wording </w:t>
      </w:r>
      <w:r w:rsidR="006F2216">
        <w:t xml:space="preserve">in eLumen (e.g., </w:t>
      </w:r>
      <w:r>
        <w:t>from Action Plans to Questionnaire</w:t>
      </w:r>
      <w:r w:rsidR="006F2216">
        <w:t>).  Additionally, t</w:t>
      </w:r>
      <w:r>
        <w:t>he defaults in eLumen do not have a reflection component</w:t>
      </w:r>
      <w:r w:rsidR="006F2216">
        <w:t xml:space="preserve"> and should it be added for faculty.  This summative </w:t>
      </w:r>
      <w:r>
        <w:t xml:space="preserve">data could </w:t>
      </w:r>
      <w:r w:rsidR="006F2216">
        <w:t xml:space="preserve">ultimately </w:t>
      </w:r>
      <w:r>
        <w:t>be filtered by department/course.  However, would this data ever be used by departments</w:t>
      </w:r>
      <w:r w:rsidR="006F2216">
        <w:t xml:space="preserve">?  Basically, should faculty complete another level of data if it will not be utilized.  Time ran out on this discussion </w:t>
      </w:r>
      <w:r w:rsidR="00065A53">
        <w:t xml:space="preserve">item </w:t>
      </w:r>
      <w:bookmarkStart w:id="1" w:name="_GoBack"/>
      <w:bookmarkEnd w:id="1"/>
      <w:r w:rsidR="006F2216">
        <w:t xml:space="preserve">and it will </w:t>
      </w:r>
      <w:r w:rsidR="00B45A84">
        <w:t xml:space="preserve">be postponed </w:t>
      </w:r>
      <w:r w:rsidR="006F2216">
        <w:t>until the</w:t>
      </w:r>
      <w:r w:rsidR="00B45A84">
        <w:t xml:space="preserve"> next meeting.</w:t>
      </w:r>
    </w:p>
    <w:p w14:paraId="3B243AAA" w14:textId="77EB6837" w:rsidR="00B45A84" w:rsidRDefault="00B45A84"/>
    <w:p w14:paraId="1D0A0BBB" w14:textId="6FD18D31" w:rsidR="00B45A84" w:rsidRDefault="00B45A84">
      <w:r>
        <w:t>4.  Invited guest.  Stephanie Fleming.</w:t>
      </w:r>
      <w:r w:rsidR="006F2216">
        <w:t xml:space="preserve">  Stephanie wanted to hear how all the divisions are doing in terms of assessment.  She stressed that the Office of Instruction is available to support faculty and that she wants communication to be open.  Please let her know if you need anything.</w:t>
      </w:r>
    </w:p>
    <w:p w14:paraId="03365614" w14:textId="794ABF5E" w:rsidR="0047746D" w:rsidRDefault="0047746D"/>
    <w:p w14:paraId="439C60C6" w14:textId="345D2433" w:rsidR="00B45A84" w:rsidRDefault="00B6155E">
      <w:r>
        <w:t xml:space="preserve">Meeting adjourned at 1:03pm.  </w:t>
      </w:r>
    </w:p>
    <w:p w14:paraId="0E993B6C" w14:textId="77777777" w:rsidR="0047746D" w:rsidRDefault="0047746D"/>
    <w:sectPr w:rsidR="004774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CBF"/>
    <w:rsid w:val="00062C63"/>
    <w:rsid w:val="00065A53"/>
    <w:rsid w:val="000B788A"/>
    <w:rsid w:val="000D1196"/>
    <w:rsid w:val="000E4905"/>
    <w:rsid w:val="00214A9C"/>
    <w:rsid w:val="00245B25"/>
    <w:rsid w:val="00274D59"/>
    <w:rsid w:val="002B4939"/>
    <w:rsid w:val="002E03C7"/>
    <w:rsid w:val="003D2B1B"/>
    <w:rsid w:val="00414128"/>
    <w:rsid w:val="00421248"/>
    <w:rsid w:val="00440508"/>
    <w:rsid w:val="004412C0"/>
    <w:rsid w:val="0047746D"/>
    <w:rsid w:val="00525E13"/>
    <w:rsid w:val="00582041"/>
    <w:rsid w:val="005E025E"/>
    <w:rsid w:val="005E5F8D"/>
    <w:rsid w:val="00625830"/>
    <w:rsid w:val="006F2216"/>
    <w:rsid w:val="006F7032"/>
    <w:rsid w:val="00721CBF"/>
    <w:rsid w:val="007A645F"/>
    <w:rsid w:val="0085668B"/>
    <w:rsid w:val="00891635"/>
    <w:rsid w:val="008D6C12"/>
    <w:rsid w:val="009345D2"/>
    <w:rsid w:val="00A05D50"/>
    <w:rsid w:val="00A744AB"/>
    <w:rsid w:val="00B4064B"/>
    <w:rsid w:val="00B45A84"/>
    <w:rsid w:val="00B6155E"/>
    <w:rsid w:val="00B61E3D"/>
    <w:rsid w:val="00B66BD0"/>
    <w:rsid w:val="00BA2536"/>
    <w:rsid w:val="00BF7D50"/>
    <w:rsid w:val="00C138ED"/>
    <w:rsid w:val="00CD3192"/>
    <w:rsid w:val="00DD0911"/>
    <w:rsid w:val="00E24B17"/>
    <w:rsid w:val="00E720B9"/>
    <w:rsid w:val="00E916B6"/>
    <w:rsid w:val="00F811A0"/>
    <w:rsid w:val="00FB6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2BBE9"/>
  <w15:chartTrackingRefBased/>
  <w15:docId w15:val="{82B7DEE9-546A-49AD-9276-57669A34F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2</Pages>
  <Words>464</Words>
  <Characters>2646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Fiebig</dc:creator>
  <cp:keywords/>
  <dc:description/>
  <cp:lastModifiedBy>Jennifer Fiebig</cp:lastModifiedBy>
  <cp:revision>3</cp:revision>
  <dcterms:created xsi:type="dcterms:W3CDTF">2020-04-09T18:41:00Z</dcterms:created>
  <dcterms:modified xsi:type="dcterms:W3CDTF">2020-04-09T20:50:00Z</dcterms:modified>
</cp:coreProperties>
</file>